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13A0" w:rsidRPr="00A96CBA" w:rsidRDefault="0074498D" w:rsidP="00AE32ED">
      <w:pPr>
        <w:jc w:val="center"/>
        <w:rPr>
          <w:rFonts w:ascii="Times New Roman" w:hAnsi="Times New Roman"/>
          <w:sz w:val="24"/>
          <w:szCs w:val="24"/>
        </w:rPr>
      </w:pPr>
      <w:bookmarkStart w:id="0" w:name="_page_9_0"/>
      <w:bookmarkStart w:id="1" w:name="_GoBack"/>
      <w:r>
        <w:rPr>
          <w:noProof/>
        </w:rPr>
        <w:drawing>
          <wp:anchor distT="0" distB="0" distL="114300" distR="114300" simplePos="0" relativeHeight="251659264" behindDoc="1" locked="0" layoutInCell="0" allowOverlap="1" wp14:anchorId="01515440" wp14:editId="2819C4D6">
            <wp:simplePos x="0" y="0"/>
            <wp:positionH relativeFrom="page">
              <wp:posOffset>666115</wp:posOffset>
            </wp:positionH>
            <wp:positionV relativeFrom="page">
              <wp:posOffset>792480</wp:posOffset>
            </wp:positionV>
            <wp:extent cx="6427129" cy="9553575"/>
            <wp:effectExtent l="0" t="0" r="0" b="0"/>
            <wp:wrapNone/>
            <wp:docPr id="3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6427129" cy="955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bookmarkEnd w:id="1"/>
    </w:p>
    <w:p w:rsidR="005227BC" w:rsidRDefault="005227BC"/>
    <w:sectPr w:rsidR="005227BC" w:rsidSect="00AE32E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F225ED"/>
    <w:multiLevelType w:val="hybridMultilevel"/>
    <w:tmpl w:val="3DAA18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840944"/>
    <w:multiLevelType w:val="hybridMultilevel"/>
    <w:tmpl w:val="60308766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>
    <w:nsid w:val="55781E13"/>
    <w:multiLevelType w:val="multilevel"/>
    <w:tmpl w:val="A208BB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3A0"/>
    <w:rsid w:val="005227BC"/>
    <w:rsid w:val="0074498D"/>
    <w:rsid w:val="00A95F2E"/>
    <w:rsid w:val="00AE32ED"/>
    <w:rsid w:val="00D613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Беспаловы Беспаловы</dc:creator>
  <cp:lastModifiedBy>Беспаловы Беспаловы</cp:lastModifiedBy>
  <cp:revision>2</cp:revision>
  <cp:lastPrinted>2021-10-01T18:46:00Z</cp:lastPrinted>
  <dcterms:created xsi:type="dcterms:W3CDTF">2021-11-08T18:20:00Z</dcterms:created>
  <dcterms:modified xsi:type="dcterms:W3CDTF">2021-11-08T18:20:00Z</dcterms:modified>
</cp:coreProperties>
</file>